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9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0E7A39" w14:paraId="7151A799" w14:textId="77777777" w:rsidTr="0088695F">
        <w:trPr>
          <w:trHeight w:val="1004"/>
        </w:trPr>
        <w:tc>
          <w:tcPr>
            <w:tcW w:w="2268" w:type="dxa"/>
          </w:tcPr>
          <w:p w14:paraId="39A264C4" w14:textId="77777777" w:rsidR="000E7A39" w:rsidRDefault="000E7A39" w:rsidP="00BE34E7"/>
        </w:tc>
        <w:tc>
          <w:tcPr>
            <w:tcW w:w="2268" w:type="dxa"/>
            <w:vAlign w:val="center"/>
          </w:tcPr>
          <w:p w14:paraId="26008E05" w14:textId="776BFF99" w:rsidR="000E7A39" w:rsidRDefault="000E7A39" w:rsidP="0088695F">
            <w:pPr>
              <w:jc w:val="center"/>
            </w:pPr>
            <w:r w:rsidRPr="0088695F">
              <w:rPr>
                <w:highlight w:val="yellow"/>
              </w:rPr>
              <w:t>1</w:t>
            </w:r>
          </w:p>
        </w:tc>
        <w:tc>
          <w:tcPr>
            <w:tcW w:w="2269" w:type="dxa"/>
            <w:vAlign w:val="center"/>
          </w:tcPr>
          <w:p w14:paraId="7E550EFC" w14:textId="0539803B" w:rsidR="000E7A39" w:rsidRDefault="000E7A39" w:rsidP="0088695F">
            <w:pPr>
              <w:jc w:val="center"/>
            </w:pPr>
            <w:r w:rsidRPr="0088695F">
              <w:rPr>
                <w:highlight w:val="yellow"/>
              </w:rPr>
              <w:t>2</w:t>
            </w:r>
          </w:p>
        </w:tc>
        <w:tc>
          <w:tcPr>
            <w:tcW w:w="2269" w:type="dxa"/>
            <w:vAlign w:val="center"/>
          </w:tcPr>
          <w:p w14:paraId="202CCA17" w14:textId="09F8FD6D" w:rsidR="000E7A39" w:rsidRDefault="000E7A39" w:rsidP="0088695F">
            <w:pPr>
              <w:jc w:val="center"/>
            </w:pPr>
            <w:r w:rsidRPr="0088695F">
              <w:rPr>
                <w:highlight w:val="yellow"/>
              </w:rPr>
              <w:t>3</w:t>
            </w:r>
          </w:p>
        </w:tc>
      </w:tr>
      <w:tr w:rsidR="000E7A39" w:rsidRPr="000E7A39" w14:paraId="7D5491EE" w14:textId="77777777" w:rsidTr="00BE34E7">
        <w:trPr>
          <w:trHeight w:val="946"/>
        </w:trPr>
        <w:tc>
          <w:tcPr>
            <w:tcW w:w="2268" w:type="dxa"/>
          </w:tcPr>
          <w:p w14:paraId="64979137" w14:textId="6146C481" w:rsidR="000E7A39" w:rsidRPr="000E7A39" w:rsidRDefault="000E7A39" w:rsidP="00BE34E7">
            <w:pPr>
              <w:rPr>
                <w:lang w:val="fr-CA"/>
              </w:rPr>
            </w:pPr>
            <w:r w:rsidRPr="000E7A39">
              <w:rPr>
                <w:lang w:val="fr-CA"/>
              </w:rPr>
              <w:t>Verbalise son sentiment de faim</w:t>
            </w:r>
            <w:r>
              <w:rPr>
                <w:lang w:val="fr-CA"/>
              </w:rPr>
              <w:t>.</w:t>
            </w:r>
          </w:p>
        </w:tc>
        <w:tc>
          <w:tcPr>
            <w:tcW w:w="2268" w:type="dxa"/>
          </w:tcPr>
          <w:p w14:paraId="25AAD5E8" w14:textId="7EAE71BA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5DCE07A" w14:textId="2B693F78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59C6ED4" w14:textId="370DD3AF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0E7A39" w:rsidRPr="000E7A39" w14:paraId="458CB69A" w14:textId="77777777" w:rsidTr="00BE34E7">
        <w:trPr>
          <w:trHeight w:val="1004"/>
        </w:trPr>
        <w:tc>
          <w:tcPr>
            <w:tcW w:w="2268" w:type="dxa"/>
          </w:tcPr>
          <w:p w14:paraId="306F4C47" w14:textId="290A2864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Verbalise son sentiment de satiété.</w:t>
            </w:r>
          </w:p>
        </w:tc>
        <w:tc>
          <w:tcPr>
            <w:tcW w:w="2268" w:type="dxa"/>
          </w:tcPr>
          <w:p w14:paraId="38CDFA2A" w14:textId="2728A654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102E3D7" w14:textId="37BA0772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76EB8CFD" w14:textId="4318A10C" w:rsidR="000E7A39" w:rsidRPr="000E7A39" w:rsidRDefault="00BE34E7" w:rsidP="00BE34E7">
            <w:pPr>
              <w:rPr>
                <w:lang w:val="fr-CA"/>
              </w:rPr>
            </w:pPr>
            <w:r>
              <w:rPr>
                <w:lang w:val="fr-CA"/>
              </w:rPr>
              <w:t>Dit parfois qu’il est « tanné » de manger le repas</w:t>
            </w:r>
            <w:r w:rsidR="0088695F">
              <w:rPr>
                <w:lang w:val="fr-CA"/>
              </w:rPr>
              <w:t xml:space="preserve">, mais mange son dessert après. </w:t>
            </w:r>
          </w:p>
        </w:tc>
      </w:tr>
      <w:tr w:rsidR="000E7A39" w:rsidRPr="000E7A39" w14:paraId="1C329039" w14:textId="77777777" w:rsidTr="00BE34E7">
        <w:trPr>
          <w:trHeight w:val="1004"/>
        </w:trPr>
        <w:tc>
          <w:tcPr>
            <w:tcW w:w="2268" w:type="dxa"/>
          </w:tcPr>
          <w:p w14:paraId="424612FA" w14:textId="38A4CB17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Est conscient des autres repas de la journée.</w:t>
            </w:r>
          </w:p>
        </w:tc>
        <w:tc>
          <w:tcPr>
            <w:tcW w:w="2268" w:type="dxa"/>
          </w:tcPr>
          <w:p w14:paraId="1552E347" w14:textId="6C49DF53" w:rsidR="000E7A39" w:rsidRPr="000E7A39" w:rsidRDefault="00BE34E7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7E5E832" w14:textId="73BF0B74" w:rsidR="000E7A39" w:rsidRPr="000E7A39" w:rsidRDefault="00BE34E7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3A0991FE" w14:textId="0BD3DCC9" w:rsidR="000E7A39" w:rsidRPr="000E7A39" w:rsidRDefault="00BE34E7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0E7A39" w:rsidRPr="000E7A39" w14:paraId="2D2126F6" w14:textId="77777777" w:rsidTr="00BE34E7">
        <w:trPr>
          <w:trHeight w:val="946"/>
        </w:trPr>
        <w:tc>
          <w:tcPr>
            <w:tcW w:w="2268" w:type="dxa"/>
          </w:tcPr>
          <w:p w14:paraId="5AD3911B" w14:textId="34F44A81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Différencie un repas d’une collation ou d’un dessert.</w:t>
            </w:r>
          </w:p>
        </w:tc>
        <w:tc>
          <w:tcPr>
            <w:tcW w:w="2268" w:type="dxa"/>
          </w:tcPr>
          <w:p w14:paraId="01728DB5" w14:textId="5A83DFED" w:rsidR="000E7A39" w:rsidRPr="000E7A39" w:rsidRDefault="00BE34E7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  <w:r w:rsidR="00F2032A">
              <w:rPr>
                <w:lang w:val="fr-CA"/>
              </w:rPr>
              <w:t xml:space="preserve">, </w:t>
            </w:r>
            <w:r>
              <w:rPr>
                <w:lang w:val="fr-CA"/>
              </w:rPr>
              <w:t xml:space="preserve">reconnait qu’un dessert se mange si nous avons encore faim après le repas principal. Dit aussi qu’il ne faut pas se « forcer à finir ». </w:t>
            </w:r>
          </w:p>
        </w:tc>
        <w:tc>
          <w:tcPr>
            <w:tcW w:w="2269" w:type="dxa"/>
          </w:tcPr>
          <w:p w14:paraId="22B30484" w14:textId="06F12352" w:rsidR="000E7A39" w:rsidRPr="000E7A39" w:rsidRDefault="00BE34E7" w:rsidP="00BE34E7">
            <w:pPr>
              <w:rPr>
                <w:lang w:val="fr-CA"/>
              </w:rPr>
            </w:pPr>
            <w:r>
              <w:rPr>
                <w:lang w:val="fr-CA"/>
              </w:rPr>
              <w:t xml:space="preserve">Oui. Est consciente </w:t>
            </w:r>
            <w:r w:rsidR="00F2032A">
              <w:rPr>
                <w:lang w:val="fr-CA"/>
              </w:rPr>
              <w:t>de ce qui lui donnera de l’énergie plus longtemps (donne comme exemple : son wrap vs. Sa pomme vs. Les petits jujubes « </w:t>
            </w:r>
            <w:proofErr w:type="spellStart"/>
            <w:r w:rsidR="00F2032A">
              <w:rPr>
                <w:lang w:val="fr-CA"/>
              </w:rPr>
              <w:t>Welch’s</w:t>
            </w:r>
            <w:proofErr w:type="spellEnd"/>
            <w:r w:rsidR="00F2032A">
              <w:rPr>
                <w:lang w:val="fr-CA"/>
              </w:rPr>
              <w:t xml:space="preserve"> ' ». Elle ajoute que si elle mange sa pomme et qu’elle n’a plus de place, elle aura encore faim bientôt. </w:t>
            </w:r>
          </w:p>
        </w:tc>
        <w:tc>
          <w:tcPr>
            <w:tcW w:w="2269" w:type="dxa"/>
          </w:tcPr>
          <w:p w14:paraId="48C0F26D" w14:textId="22B7E169" w:rsidR="000E7A39" w:rsidRPr="000E7A39" w:rsidRDefault="00F2032A" w:rsidP="00BE34E7">
            <w:pPr>
              <w:rPr>
                <w:lang w:val="fr-CA"/>
              </w:rPr>
            </w:pPr>
            <w:r>
              <w:rPr>
                <w:lang w:val="fr-CA"/>
              </w:rPr>
              <w:t xml:space="preserve">Oui, mais mentionne qu’il préfère quand même manger son petit gâteau à la place de </w:t>
            </w:r>
            <w:r w:rsidR="0088695F">
              <w:rPr>
                <w:lang w:val="fr-CA"/>
              </w:rPr>
              <w:t>son</w:t>
            </w:r>
            <w:r>
              <w:rPr>
                <w:lang w:val="fr-CA"/>
              </w:rPr>
              <w:t xml:space="preserve"> sandwich.</w:t>
            </w:r>
            <w:r w:rsidR="0088695F">
              <w:rPr>
                <w:lang w:val="fr-CA"/>
              </w:rPr>
              <w:t xml:space="preserve"> </w:t>
            </w:r>
          </w:p>
        </w:tc>
      </w:tr>
      <w:tr w:rsidR="000E7A39" w:rsidRPr="000E7A39" w14:paraId="24DEEC83" w14:textId="77777777" w:rsidTr="00BE34E7">
        <w:trPr>
          <w:trHeight w:val="1004"/>
        </w:trPr>
        <w:tc>
          <w:tcPr>
            <w:tcW w:w="2268" w:type="dxa"/>
          </w:tcPr>
          <w:p w14:paraId="6BE087FA" w14:textId="665C2E9D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>Se repèrent dans la journée (matin, midi, après-midi).</w:t>
            </w:r>
          </w:p>
        </w:tc>
        <w:tc>
          <w:tcPr>
            <w:tcW w:w="2268" w:type="dxa"/>
          </w:tcPr>
          <w:p w14:paraId="1FCD6F25" w14:textId="6F365B87" w:rsidR="000E7A39" w:rsidRPr="000E7A39" w:rsidRDefault="0088695F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72D9285" w14:textId="39BF006C" w:rsidR="000E7A39" w:rsidRPr="000E7A39" w:rsidRDefault="0088695F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1A5AB503" w14:textId="0BFD7995" w:rsidR="000E7A39" w:rsidRPr="000E7A39" w:rsidRDefault="0088695F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0E7A39" w:rsidRPr="000E7A39" w14:paraId="11B21212" w14:textId="77777777" w:rsidTr="00BE34E7">
        <w:trPr>
          <w:trHeight w:val="946"/>
        </w:trPr>
        <w:tc>
          <w:tcPr>
            <w:tcW w:w="2268" w:type="dxa"/>
          </w:tcPr>
          <w:p w14:paraId="17242ED1" w14:textId="5C6247EC" w:rsidR="000E7A39" w:rsidRPr="000E7A39" w:rsidRDefault="000E7A39" w:rsidP="00BE34E7">
            <w:pPr>
              <w:rPr>
                <w:lang w:val="fr-CA"/>
              </w:rPr>
            </w:pPr>
            <w:r>
              <w:rPr>
                <w:lang w:val="fr-CA"/>
              </w:rPr>
              <w:t xml:space="preserve">S’assurent d’avoir des collations pour l’après-midi. </w:t>
            </w:r>
          </w:p>
        </w:tc>
        <w:tc>
          <w:tcPr>
            <w:tcW w:w="2268" w:type="dxa"/>
          </w:tcPr>
          <w:p w14:paraId="6224B781" w14:textId="78D5170C" w:rsidR="000E7A39" w:rsidRPr="000E7A39" w:rsidRDefault="0088695F" w:rsidP="00BE34E7">
            <w:pPr>
              <w:rPr>
                <w:lang w:val="fr-CA"/>
              </w:rPr>
            </w:pPr>
            <w:r>
              <w:rPr>
                <w:lang w:val="fr-CA"/>
              </w:rPr>
              <w:t>Oui. Montre fièrement ce qu’elle choisit de manger le matin et ce qu’elle garde pour l’après-midi.</w:t>
            </w:r>
          </w:p>
        </w:tc>
        <w:tc>
          <w:tcPr>
            <w:tcW w:w="2269" w:type="dxa"/>
          </w:tcPr>
          <w:p w14:paraId="35A0B6D1" w14:textId="398062ED" w:rsidR="000E7A39" w:rsidRPr="000E7A39" w:rsidRDefault="0088695F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7192396E" w14:textId="32221B46" w:rsidR="000E7A39" w:rsidRPr="000E7A39" w:rsidRDefault="0088695F" w:rsidP="00BE34E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</w:tbl>
    <w:p w14:paraId="434F6873" w14:textId="2E52ECF7" w:rsidR="0088695F" w:rsidRPr="000E7A39" w:rsidRDefault="00BE34E7">
      <w:pPr>
        <w:rPr>
          <w:lang w:val="fr-CA"/>
        </w:rPr>
      </w:pPr>
      <w:r>
        <w:rPr>
          <w:lang w:val="fr-CA"/>
        </w:rPr>
        <w:t>Observations AVANT de consulter une nutritionniste</w:t>
      </w:r>
      <w:r w:rsidR="0033124C">
        <w:rPr>
          <w:lang w:val="fr-CA"/>
        </w:rPr>
        <w:t> – Début novembre 2021 :</w:t>
      </w:r>
    </w:p>
    <w:tbl>
      <w:tblPr>
        <w:tblStyle w:val="TableGrid"/>
        <w:tblpPr w:leftFromText="180" w:rightFromText="180" w:horzAnchor="margin" w:tblpY="39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88695F" w14:paraId="640A1482" w14:textId="77777777" w:rsidTr="00F1793A">
        <w:trPr>
          <w:trHeight w:val="1004"/>
        </w:trPr>
        <w:tc>
          <w:tcPr>
            <w:tcW w:w="2268" w:type="dxa"/>
          </w:tcPr>
          <w:p w14:paraId="5866E482" w14:textId="77777777" w:rsidR="0088695F" w:rsidRPr="0018268F" w:rsidRDefault="0088695F" w:rsidP="00F1793A">
            <w:pPr>
              <w:rPr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7E593C2B" w14:textId="77777777" w:rsidR="0088695F" w:rsidRDefault="0088695F" w:rsidP="00F1793A">
            <w:pPr>
              <w:jc w:val="center"/>
            </w:pPr>
            <w:r w:rsidRPr="0088695F">
              <w:rPr>
                <w:highlight w:val="yellow"/>
              </w:rPr>
              <w:t>1</w:t>
            </w:r>
          </w:p>
        </w:tc>
        <w:tc>
          <w:tcPr>
            <w:tcW w:w="2269" w:type="dxa"/>
            <w:vAlign w:val="center"/>
          </w:tcPr>
          <w:p w14:paraId="406641DF" w14:textId="77777777" w:rsidR="0088695F" w:rsidRDefault="0088695F" w:rsidP="00F1793A">
            <w:pPr>
              <w:jc w:val="center"/>
            </w:pPr>
            <w:r w:rsidRPr="0088695F">
              <w:rPr>
                <w:highlight w:val="yellow"/>
              </w:rPr>
              <w:t>2</w:t>
            </w:r>
          </w:p>
        </w:tc>
        <w:tc>
          <w:tcPr>
            <w:tcW w:w="2269" w:type="dxa"/>
            <w:vAlign w:val="center"/>
          </w:tcPr>
          <w:p w14:paraId="2DF9D26B" w14:textId="77777777" w:rsidR="0088695F" w:rsidRDefault="0088695F" w:rsidP="00F1793A">
            <w:pPr>
              <w:jc w:val="center"/>
            </w:pPr>
            <w:r w:rsidRPr="0088695F">
              <w:rPr>
                <w:highlight w:val="yellow"/>
              </w:rPr>
              <w:t>3</w:t>
            </w:r>
          </w:p>
        </w:tc>
      </w:tr>
      <w:tr w:rsidR="0088695F" w:rsidRPr="000E7A39" w14:paraId="10D76AA7" w14:textId="77777777" w:rsidTr="00F1793A">
        <w:trPr>
          <w:trHeight w:val="946"/>
        </w:trPr>
        <w:tc>
          <w:tcPr>
            <w:tcW w:w="2268" w:type="dxa"/>
          </w:tcPr>
          <w:p w14:paraId="71C19D8F" w14:textId="77777777" w:rsidR="0088695F" w:rsidRPr="000E7A39" w:rsidRDefault="0088695F" w:rsidP="00F1793A">
            <w:pPr>
              <w:rPr>
                <w:lang w:val="fr-CA"/>
              </w:rPr>
            </w:pPr>
            <w:r w:rsidRPr="000E7A39">
              <w:rPr>
                <w:lang w:val="fr-CA"/>
              </w:rPr>
              <w:t>Verbalise son sentiment de faim</w:t>
            </w:r>
            <w:r>
              <w:rPr>
                <w:lang w:val="fr-CA"/>
              </w:rPr>
              <w:t>.</w:t>
            </w:r>
          </w:p>
        </w:tc>
        <w:tc>
          <w:tcPr>
            <w:tcW w:w="2268" w:type="dxa"/>
          </w:tcPr>
          <w:p w14:paraId="2BC66B17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760719CF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09760CD8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88695F" w:rsidRPr="000E7A39" w14:paraId="6472F629" w14:textId="77777777" w:rsidTr="00F1793A">
        <w:trPr>
          <w:trHeight w:val="1004"/>
        </w:trPr>
        <w:tc>
          <w:tcPr>
            <w:tcW w:w="2268" w:type="dxa"/>
          </w:tcPr>
          <w:p w14:paraId="33233447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Verbalise son sentiment de satiété.</w:t>
            </w:r>
          </w:p>
        </w:tc>
        <w:tc>
          <w:tcPr>
            <w:tcW w:w="2268" w:type="dxa"/>
          </w:tcPr>
          <w:p w14:paraId="689956B1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D9FA867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10C6B08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Dit parfois qu’il est « tanné » de manger le repas, mais mange son dessert après. </w:t>
            </w:r>
          </w:p>
        </w:tc>
      </w:tr>
      <w:tr w:rsidR="0088695F" w:rsidRPr="000E7A39" w14:paraId="4B38CCD3" w14:textId="77777777" w:rsidTr="00F1793A">
        <w:trPr>
          <w:trHeight w:val="1004"/>
        </w:trPr>
        <w:tc>
          <w:tcPr>
            <w:tcW w:w="2268" w:type="dxa"/>
          </w:tcPr>
          <w:p w14:paraId="295A5E15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Est conscient des autres repas de la journée.</w:t>
            </w:r>
          </w:p>
        </w:tc>
        <w:tc>
          <w:tcPr>
            <w:tcW w:w="2268" w:type="dxa"/>
          </w:tcPr>
          <w:p w14:paraId="0AD827A5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1759A84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37B58EEC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88695F" w:rsidRPr="000E7A39" w14:paraId="70D59D07" w14:textId="77777777" w:rsidTr="00F1793A">
        <w:trPr>
          <w:trHeight w:val="946"/>
        </w:trPr>
        <w:tc>
          <w:tcPr>
            <w:tcW w:w="2268" w:type="dxa"/>
          </w:tcPr>
          <w:p w14:paraId="5D16935E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Différencie un repas d’une collation ou d’un dessert.</w:t>
            </w:r>
          </w:p>
        </w:tc>
        <w:tc>
          <w:tcPr>
            <w:tcW w:w="2268" w:type="dxa"/>
          </w:tcPr>
          <w:p w14:paraId="46205963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Oui, reconnait qu’un dessert se mange si nous avons encore faim après le repas principal. Dit aussi qu’il ne faut pas se « forcer à finir ». </w:t>
            </w:r>
          </w:p>
        </w:tc>
        <w:tc>
          <w:tcPr>
            <w:tcW w:w="2269" w:type="dxa"/>
          </w:tcPr>
          <w:p w14:paraId="6211F571" w14:textId="42C4D901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Oui. Est consciente de ce qui lui donnera de l’énergie plus longtemps (donne comme exemple : son wrap vs. </w:t>
            </w:r>
            <w:proofErr w:type="gramStart"/>
            <w:r w:rsidR="00510EB2">
              <w:rPr>
                <w:lang w:val="fr-CA"/>
              </w:rPr>
              <w:t>s</w:t>
            </w:r>
            <w:r>
              <w:rPr>
                <w:lang w:val="fr-CA"/>
              </w:rPr>
              <w:t>a</w:t>
            </w:r>
            <w:proofErr w:type="gramEnd"/>
            <w:r>
              <w:rPr>
                <w:lang w:val="fr-CA"/>
              </w:rPr>
              <w:t xml:space="preserve"> pomme vs. Les petits jujubes « </w:t>
            </w:r>
            <w:proofErr w:type="spellStart"/>
            <w:r>
              <w:rPr>
                <w:lang w:val="fr-CA"/>
              </w:rPr>
              <w:t>Welch’s</w:t>
            </w:r>
            <w:proofErr w:type="spellEnd"/>
            <w:r>
              <w:rPr>
                <w:lang w:val="fr-CA"/>
              </w:rPr>
              <w:t xml:space="preserve"> ' ». Elle ajoute que si elle mange sa pomme et qu’elle n’a plus de place, elle aura encore faim bientôt. </w:t>
            </w:r>
          </w:p>
        </w:tc>
        <w:tc>
          <w:tcPr>
            <w:tcW w:w="2269" w:type="dxa"/>
          </w:tcPr>
          <w:p w14:paraId="6601DF05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Oui, mais mentionne qu’il préfère quand même manger son petit gâteau à la place de son sandwich. </w:t>
            </w:r>
          </w:p>
        </w:tc>
      </w:tr>
      <w:tr w:rsidR="0088695F" w:rsidRPr="000E7A39" w14:paraId="41AABB16" w14:textId="77777777" w:rsidTr="00F1793A">
        <w:trPr>
          <w:trHeight w:val="1004"/>
        </w:trPr>
        <w:tc>
          <w:tcPr>
            <w:tcW w:w="2268" w:type="dxa"/>
          </w:tcPr>
          <w:p w14:paraId="4DF60A0E" w14:textId="0537B0EA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Se repère dans la journée (matin, midi, après-midi).</w:t>
            </w:r>
          </w:p>
        </w:tc>
        <w:tc>
          <w:tcPr>
            <w:tcW w:w="2268" w:type="dxa"/>
          </w:tcPr>
          <w:p w14:paraId="72ECA64E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7BB4FBC3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692B6ABD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88695F" w:rsidRPr="000E7A39" w14:paraId="1EA169DD" w14:textId="77777777" w:rsidTr="00F1793A">
        <w:trPr>
          <w:trHeight w:val="946"/>
        </w:trPr>
        <w:tc>
          <w:tcPr>
            <w:tcW w:w="2268" w:type="dxa"/>
          </w:tcPr>
          <w:p w14:paraId="4DD82072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S’assurent d’avoir des collations pour l’après-midi. </w:t>
            </w:r>
          </w:p>
        </w:tc>
        <w:tc>
          <w:tcPr>
            <w:tcW w:w="2268" w:type="dxa"/>
          </w:tcPr>
          <w:p w14:paraId="77618D01" w14:textId="6ACE61DB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Oui. Montre fièrement ce qu’elle choisit de manger le matin et ce qu’elle garde pour l’après-midi.</w:t>
            </w:r>
          </w:p>
        </w:tc>
        <w:tc>
          <w:tcPr>
            <w:tcW w:w="2269" w:type="dxa"/>
          </w:tcPr>
          <w:p w14:paraId="746B4629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26F9B30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</w:tbl>
    <w:p w14:paraId="3B71FF65" w14:textId="182AF733" w:rsidR="00FD0480" w:rsidRDefault="00510EB2">
      <w:pPr>
        <w:rPr>
          <w:lang w:val="fr-CA"/>
        </w:rPr>
      </w:pPr>
    </w:p>
    <w:p w14:paraId="435A1540" w14:textId="71EE1B27" w:rsidR="0088695F" w:rsidRDefault="0088695F">
      <w:pPr>
        <w:rPr>
          <w:lang w:val="fr-CA"/>
        </w:rPr>
      </w:pPr>
    </w:p>
    <w:p w14:paraId="56949E61" w14:textId="1E8CC8C8" w:rsidR="0088695F" w:rsidRDefault="0088695F">
      <w:pPr>
        <w:rPr>
          <w:lang w:val="fr-CA"/>
        </w:rPr>
      </w:pPr>
    </w:p>
    <w:p w14:paraId="19FF5675" w14:textId="73A48A03" w:rsidR="0088695F" w:rsidRDefault="0088695F">
      <w:pPr>
        <w:rPr>
          <w:lang w:val="fr-CA"/>
        </w:rPr>
      </w:pPr>
    </w:p>
    <w:tbl>
      <w:tblPr>
        <w:tblStyle w:val="TableGrid"/>
        <w:tblpPr w:leftFromText="180" w:rightFromText="180" w:horzAnchor="margin" w:tblpY="39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466"/>
        <w:gridCol w:w="2269"/>
      </w:tblGrid>
      <w:tr w:rsidR="0088695F" w14:paraId="60BE82CF" w14:textId="77777777" w:rsidTr="00F1793A">
        <w:trPr>
          <w:trHeight w:val="1004"/>
        </w:trPr>
        <w:tc>
          <w:tcPr>
            <w:tcW w:w="2268" w:type="dxa"/>
          </w:tcPr>
          <w:p w14:paraId="2828268D" w14:textId="77777777" w:rsidR="0088695F" w:rsidRDefault="0088695F" w:rsidP="00F1793A"/>
        </w:tc>
        <w:tc>
          <w:tcPr>
            <w:tcW w:w="2268" w:type="dxa"/>
            <w:vAlign w:val="center"/>
          </w:tcPr>
          <w:p w14:paraId="275BC0E5" w14:textId="10DE5FA0" w:rsidR="0088695F" w:rsidRDefault="0088695F" w:rsidP="00F1793A">
            <w:pPr>
              <w:jc w:val="center"/>
            </w:pPr>
            <w:r w:rsidRPr="0088695F">
              <w:rPr>
                <w:highlight w:val="yellow"/>
              </w:rPr>
              <w:t>4</w:t>
            </w:r>
          </w:p>
        </w:tc>
        <w:tc>
          <w:tcPr>
            <w:tcW w:w="2269" w:type="dxa"/>
            <w:vAlign w:val="center"/>
          </w:tcPr>
          <w:p w14:paraId="0603EA96" w14:textId="38BA4942" w:rsidR="0088695F" w:rsidRDefault="0088695F" w:rsidP="00F1793A">
            <w:pPr>
              <w:jc w:val="center"/>
            </w:pPr>
            <w:r>
              <w:t>5</w:t>
            </w:r>
          </w:p>
        </w:tc>
        <w:tc>
          <w:tcPr>
            <w:tcW w:w="2269" w:type="dxa"/>
            <w:vAlign w:val="center"/>
          </w:tcPr>
          <w:p w14:paraId="5F4B245A" w14:textId="5C76F428" w:rsidR="0088695F" w:rsidRDefault="0088695F" w:rsidP="00F1793A">
            <w:pPr>
              <w:jc w:val="center"/>
            </w:pPr>
            <w:r>
              <w:t>6</w:t>
            </w:r>
          </w:p>
        </w:tc>
      </w:tr>
      <w:tr w:rsidR="0088695F" w:rsidRPr="000E7A39" w14:paraId="176BDF87" w14:textId="77777777" w:rsidTr="00F1793A">
        <w:trPr>
          <w:trHeight w:val="946"/>
        </w:trPr>
        <w:tc>
          <w:tcPr>
            <w:tcW w:w="2268" w:type="dxa"/>
          </w:tcPr>
          <w:p w14:paraId="07AD318B" w14:textId="77777777" w:rsidR="0088695F" w:rsidRPr="000E7A39" w:rsidRDefault="0088695F" w:rsidP="00F1793A">
            <w:pPr>
              <w:rPr>
                <w:lang w:val="fr-CA"/>
              </w:rPr>
            </w:pPr>
            <w:r w:rsidRPr="000E7A39">
              <w:rPr>
                <w:lang w:val="fr-CA"/>
              </w:rPr>
              <w:t>Verbalise son sentiment de faim</w:t>
            </w:r>
            <w:r>
              <w:rPr>
                <w:lang w:val="fr-CA"/>
              </w:rPr>
              <w:t>.</w:t>
            </w:r>
          </w:p>
        </w:tc>
        <w:tc>
          <w:tcPr>
            <w:tcW w:w="2268" w:type="dxa"/>
          </w:tcPr>
          <w:p w14:paraId="1A525C05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64A0D9F8" w14:textId="1A788C95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Ne mentionne pas qu’il a faim et ne se questionne pa</w:t>
            </w:r>
            <w:r w:rsidR="001744FC">
              <w:rPr>
                <w:lang w:val="fr-CA"/>
              </w:rPr>
              <w:t>s à savoir quand est la collation/le diner.</w:t>
            </w:r>
          </w:p>
        </w:tc>
        <w:tc>
          <w:tcPr>
            <w:tcW w:w="2269" w:type="dxa"/>
          </w:tcPr>
          <w:p w14:paraId="09D6FB1B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88695F" w:rsidRPr="000E7A39" w14:paraId="1731AE05" w14:textId="77777777" w:rsidTr="00F1793A">
        <w:trPr>
          <w:trHeight w:val="1004"/>
        </w:trPr>
        <w:tc>
          <w:tcPr>
            <w:tcW w:w="2268" w:type="dxa"/>
          </w:tcPr>
          <w:p w14:paraId="206AF1AC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Verbalise son sentiment de satiété.</w:t>
            </w:r>
          </w:p>
        </w:tc>
        <w:tc>
          <w:tcPr>
            <w:tcW w:w="2268" w:type="dxa"/>
          </w:tcPr>
          <w:p w14:paraId="41C60CBB" w14:textId="0A4193A2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  <w:r w:rsidR="0018268F">
              <w:rPr>
                <w:lang w:val="fr-CA"/>
              </w:rPr>
              <w:t xml:space="preserve">. Ne se force pas à finir ses repas ou ses collations et mange à sa faim. </w:t>
            </w:r>
          </w:p>
        </w:tc>
        <w:tc>
          <w:tcPr>
            <w:tcW w:w="2269" w:type="dxa"/>
          </w:tcPr>
          <w:p w14:paraId="65E33314" w14:textId="49956E9E" w:rsidR="0088695F" w:rsidRPr="000E7A39" w:rsidRDefault="0018268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Fini toujours toutes ses collations et ses repas, même si cela peut être long. Ne mentionne pas s’il a encore faim et si on lui demande il dit « non ». Ne mentionne pas s’il a encore faim et si on lui demande il dit « non ». </w:t>
            </w:r>
          </w:p>
        </w:tc>
        <w:tc>
          <w:tcPr>
            <w:tcW w:w="2269" w:type="dxa"/>
          </w:tcPr>
          <w:p w14:paraId="582B7B9A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Dit parfois qu’il est « tanné » de manger le repas, mais mange son dessert après. </w:t>
            </w:r>
          </w:p>
        </w:tc>
      </w:tr>
      <w:tr w:rsidR="0088695F" w:rsidRPr="000E7A39" w14:paraId="6AEBD391" w14:textId="77777777" w:rsidTr="00F1793A">
        <w:trPr>
          <w:trHeight w:val="1004"/>
        </w:trPr>
        <w:tc>
          <w:tcPr>
            <w:tcW w:w="2268" w:type="dxa"/>
          </w:tcPr>
          <w:p w14:paraId="67EDBEF2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Est conscient des autres repas de la journée.</w:t>
            </w:r>
          </w:p>
        </w:tc>
        <w:tc>
          <w:tcPr>
            <w:tcW w:w="2268" w:type="dxa"/>
          </w:tcPr>
          <w:p w14:paraId="26C32E8B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8DD622A" w14:textId="135AA19C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  <w:r w:rsidR="0033124C">
              <w:rPr>
                <w:lang w:val="fr-CA"/>
              </w:rPr>
              <w:t>, me parle de ce qu’il mange pour déjeuner/diner/souper quand il n’est pas à l’école.</w:t>
            </w:r>
          </w:p>
        </w:tc>
        <w:tc>
          <w:tcPr>
            <w:tcW w:w="2269" w:type="dxa"/>
          </w:tcPr>
          <w:p w14:paraId="500BACAA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88695F" w:rsidRPr="000E7A39" w14:paraId="67DC15C8" w14:textId="77777777" w:rsidTr="00F1793A">
        <w:trPr>
          <w:trHeight w:val="946"/>
        </w:trPr>
        <w:tc>
          <w:tcPr>
            <w:tcW w:w="2268" w:type="dxa"/>
          </w:tcPr>
          <w:p w14:paraId="74204B66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Différencie un repas d’une collation ou d’un dessert.</w:t>
            </w:r>
          </w:p>
        </w:tc>
        <w:tc>
          <w:tcPr>
            <w:tcW w:w="2268" w:type="dxa"/>
          </w:tcPr>
          <w:p w14:paraId="15F96D49" w14:textId="3928C983" w:rsidR="0088695F" w:rsidRPr="000E7A39" w:rsidRDefault="0033124C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1CE24C48" w14:textId="42588324" w:rsidR="0088695F" w:rsidRPr="000E7A39" w:rsidRDefault="0033124C" w:rsidP="00F1793A">
            <w:pPr>
              <w:rPr>
                <w:lang w:val="fr-CA"/>
              </w:rPr>
            </w:pPr>
            <w:r>
              <w:rPr>
                <w:lang w:val="fr-CA"/>
              </w:rPr>
              <w:t>Plus ou moins</w:t>
            </w:r>
          </w:p>
        </w:tc>
        <w:tc>
          <w:tcPr>
            <w:tcW w:w="2269" w:type="dxa"/>
          </w:tcPr>
          <w:p w14:paraId="309539ED" w14:textId="6F244CFF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33124C">
              <w:rPr>
                <w:lang w:val="fr-CA"/>
              </w:rPr>
              <w:t>Oui</w:t>
            </w:r>
          </w:p>
        </w:tc>
      </w:tr>
      <w:tr w:rsidR="0088695F" w:rsidRPr="000E7A39" w14:paraId="3208E7C9" w14:textId="77777777" w:rsidTr="00F1793A">
        <w:trPr>
          <w:trHeight w:val="1004"/>
        </w:trPr>
        <w:tc>
          <w:tcPr>
            <w:tcW w:w="2268" w:type="dxa"/>
          </w:tcPr>
          <w:p w14:paraId="013C8DF3" w14:textId="777DE571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Se repère dans la journée (matin, midi, après-midi).</w:t>
            </w:r>
          </w:p>
        </w:tc>
        <w:tc>
          <w:tcPr>
            <w:tcW w:w="2268" w:type="dxa"/>
          </w:tcPr>
          <w:p w14:paraId="0B1E5329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56901FF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487E5829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88695F" w:rsidRPr="000E7A39" w14:paraId="45A0E19B" w14:textId="77777777" w:rsidTr="00F1793A">
        <w:trPr>
          <w:trHeight w:val="946"/>
        </w:trPr>
        <w:tc>
          <w:tcPr>
            <w:tcW w:w="2268" w:type="dxa"/>
          </w:tcPr>
          <w:p w14:paraId="1AB0E5BC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S’assurent d’avoir des collations pour l’après-midi. </w:t>
            </w:r>
          </w:p>
        </w:tc>
        <w:tc>
          <w:tcPr>
            <w:tcW w:w="2268" w:type="dxa"/>
          </w:tcPr>
          <w:p w14:paraId="0F6A1D5D" w14:textId="1439478C" w:rsidR="0088695F" w:rsidRPr="000E7A39" w:rsidRDefault="0033124C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74F537DF" w14:textId="4E07FE08" w:rsidR="0088695F" w:rsidRPr="000E7A39" w:rsidRDefault="0033124C" w:rsidP="00F1793A">
            <w:pPr>
              <w:rPr>
                <w:lang w:val="fr-CA"/>
              </w:rPr>
            </w:pPr>
            <w:r>
              <w:rPr>
                <w:lang w:val="fr-CA"/>
              </w:rPr>
              <w:t>S’il est distrait lors de la collation, il peut les manger au complet et ne pas s’en garder pour l’après-midi.</w:t>
            </w:r>
          </w:p>
        </w:tc>
        <w:tc>
          <w:tcPr>
            <w:tcW w:w="2269" w:type="dxa"/>
          </w:tcPr>
          <w:p w14:paraId="7E6D63F6" w14:textId="77777777" w:rsidR="0088695F" w:rsidRPr="000E7A39" w:rsidRDefault="0088695F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</w:tbl>
    <w:p w14:paraId="47FBE048" w14:textId="77777777" w:rsidR="0088695F" w:rsidRPr="000E7A39" w:rsidRDefault="0088695F" w:rsidP="0088695F">
      <w:pPr>
        <w:rPr>
          <w:lang w:val="fr-CA"/>
        </w:rPr>
      </w:pPr>
    </w:p>
    <w:p w14:paraId="0A4F882F" w14:textId="1019E4AA" w:rsidR="0088695F" w:rsidRDefault="0088695F">
      <w:pPr>
        <w:rPr>
          <w:lang w:val="fr-CA"/>
        </w:rPr>
      </w:pPr>
    </w:p>
    <w:p w14:paraId="4C660D5F" w14:textId="021BD786" w:rsidR="00BD4DBC" w:rsidRDefault="00BD4DBC">
      <w:pPr>
        <w:rPr>
          <w:lang w:val="fr-CA"/>
        </w:rPr>
      </w:pPr>
    </w:p>
    <w:p w14:paraId="0127D346" w14:textId="6FE0E29F" w:rsidR="00BD4DBC" w:rsidRDefault="00BD4DBC">
      <w:pPr>
        <w:rPr>
          <w:lang w:val="fr-CA"/>
        </w:rPr>
      </w:pPr>
    </w:p>
    <w:p w14:paraId="2162D575" w14:textId="67A3BF4B" w:rsidR="00BD4DBC" w:rsidRDefault="00BD4DBC">
      <w:pPr>
        <w:rPr>
          <w:lang w:val="fr-CA"/>
        </w:rPr>
      </w:pPr>
    </w:p>
    <w:p w14:paraId="0FEE9FA1" w14:textId="506E8EDF" w:rsidR="00BD4DBC" w:rsidRDefault="00BD4DBC">
      <w:pPr>
        <w:rPr>
          <w:lang w:val="fr-CA"/>
        </w:rPr>
      </w:pPr>
    </w:p>
    <w:p w14:paraId="3C6BE15F" w14:textId="11B1C39E" w:rsidR="00BD4DBC" w:rsidRDefault="00BD4DBC">
      <w:pPr>
        <w:rPr>
          <w:lang w:val="fr-CA"/>
        </w:rPr>
      </w:pPr>
    </w:p>
    <w:tbl>
      <w:tblPr>
        <w:tblStyle w:val="TableGrid"/>
        <w:tblpPr w:leftFromText="180" w:rightFromText="180" w:horzAnchor="margin" w:tblpY="39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BD4DBC" w14:paraId="6238E5B1" w14:textId="77777777" w:rsidTr="00F1793A">
        <w:trPr>
          <w:trHeight w:val="1004"/>
        </w:trPr>
        <w:tc>
          <w:tcPr>
            <w:tcW w:w="2268" w:type="dxa"/>
          </w:tcPr>
          <w:p w14:paraId="7FE0137F" w14:textId="77777777" w:rsidR="00BD4DBC" w:rsidRDefault="00BD4DBC" w:rsidP="00F1793A"/>
        </w:tc>
        <w:tc>
          <w:tcPr>
            <w:tcW w:w="2268" w:type="dxa"/>
            <w:vAlign w:val="center"/>
          </w:tcPr>
          <w:p w14:paraId="5258E1DA" w14:textId="285CF212" w:rsidR="00BD4DBC" w:rsidRDefault="00BD4DBC" w:rsidP="00F1793A">
            <w:pPr>
              <w:jc w:val="center"/>
            </w:pPr>
            <w:r>
              <w:t>7</w:t>
            </w:r>
          </w:p>
        </w:tc>
        <w:tc>
          <w:tcPr>
            <w:tcW w:w="2269" w:type="dxa"/>
            <w:vAlign w:val="center"/>
          </w:tcPr>
          <w:p w14:paraId="36DD45A2" w14:textId="10BF5F27" w:rsidR="00BD4DBC" w:rsidRDefault="00BD4DBC" w:rsidP="00F1793A">
            <w:pPr>
              <w:jc w:val="center"/>
            </w:pPr>
            <w:r>
              <w:t>8</w:t>
            </w:r>
          </w:p>
        </w:tc>
        <w:tc>
          <w:tcPr>
            <w:tcW w:w="2269" w:type="dxa"/>
            <w:vAlign w:val="center"/>
          </w:tcPr>
          <w:p w14:paraId="61C51EBB" w14:textId="18B22101" w:rsidR="00BD4DBC" w:rsidRDefault="00BD4DBC" w:rsidP="00F1793A">
            <w:pPr>
              <w:jc w:val="center"/>
            </w:pPr>
            <w:r>
              <w:t>9</w:t>
            </w:r>
          </w:p>
        </w:tc>
      </w:tr>
      <w:tr w:rsidR="00BD4DBC" w:rsidRPr="000E7A39" w14:paraId="29E7CB74" w14:textId="77777777" w:rsidTr="00F1793A">
        <w:trPr>
          <w:trHeight w:val="946"/>
        </w:trPr>
        <w:tc>
          <w:tcPr>
            <w:tcW w:w="2268" w:type="dxa"/>
          </w:tcPr>
          <w:p w14:paraId="3BD09782" w14:textId="77777777" w:rsidR="00BD4DBC" w:rsidRPr="000E7A39" w:rsidRDefault="00BD4DBC" w:rsidP="00F1793A">
            <w:pPr>
              <w:rPr>
                <w:lang w:val="fr-CA"/>
              </w:rPr>
            </w:pPr>
            <w:r w:rsidRPr="000E7A39">
              <w:rPr>
                <w:lang w:val="fr-CA"/>
              </w:rPr>
              <w:t>Verbalise son sentiment de faim</w:t>
            </w:r>
            <w:r>
              <w:rPr>
                <w:lang w:val="fr-CA"/>
              </w:rPr>
              <w:t>.</w:t>
            </w:r>
          </w:p>
        </w:tc>
        <w:tc>
          <w:tcPr>
            <w:tcW w:w="2268" w:type="dxa"/>
          </w:tcPr>
          <w:p w14:paraId="4C5138C2" w14:textId="76BF1F80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Non, mais si on lui demande oui. </w:t>
            </w:r>
          </w:p>
        </w:tc>
        <w:tc>
          <w:tcPr>
            <w:tcW w:w="2269" w:type="dxa"/>
          </w:tcPr>
          <w:p w14:paraId="62FB3ED8" w14:textId="77777777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BA6D289" w14:textId="50294076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Non, mais si on lui demande oui. </w:t>
            </w:r>
          </w:p>
        </w:tc>
      </w:tr>
      <w:tr w:rsidR="00BD4DBC" w:rsidRPr="000E7A39" w14:paraId="3CAC5789" w14:textId="77777777" w:rsidTr="00F1793A">
        <w:trPr>
          <w:trHeight w:val="1004"/>
        </w:trPr>
        <w:tc>
          <w:tcPr>
            <w:tcW w:w="2268" w:type="dxa"/>
          </w:tcPr>
          <w:p w14:paraId="3C74FA61" w14:textId="77777777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Verbalise son sentiment de satiété.</w:t>
            </w:r>
          </w:p>
        </w:tc>
        <w:tc>
          <w:tcPr>
            <w:tcW w:w="2268" w:type="dxa"/>
          </w:tcPr>
          <w:p w14:paraId="6EB641E3" w14:textId="61E7147F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Oui, mais cela est souvent pour ne pas avoir à manger son repas principal. </w:t>
            </w:r>
          </w:p>
        </w:tc>
        <w:tc>
          <w:tcPr>
            <w:tcW w:w="2269" w:type="dxa"/>
          </w:tcPr>
          <w:p w14:paraId="610A9BD2" w14:textId="339730BF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6F08B8F4" w14:textId="067F6752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Non. Elle mange tout ce qui se retrouve dans sa boîte à lunch</w:t>
            </w:r>
            <w:r w:rsidR="007D08AB">
              <w:rPr>
                <w:lang w:val="fr-CA"/>
              </w:rPr>
              <w:t xml:space="preserve"> et ne sai</w:t>
            </w:r>
            <w:r w:rsidR="00510EB2">
              <w:rPr>
                <w:lang w:val="fr-CA"/>
              </w:rPr>
              <w:t>t</w:t>
            </w:r>
            <w:r w:rsidR="007D08AB">
              <w:rPr>
                <w:lang w:val="fr-CA"/>
              </w:rPr>
              <w:t xml:space="preserve"> pas vraiment quoi répondre quand on lui si elle a encore faim. </w:t>
            </w:r>
          </w:p>
        </w:tc>
      </w:tr>
      <w:tr w:rsidR="00BD4DBC" w:rsidRPr="000E7A39" w14:paraId="6C814595" w14:textId="77777777" w:rsidTr="00F1793A">
        <w:trPr>
          <w:trHeight w:val="1004"/>
        </w:trPr>
        <w:tc>
          <w:tcPr>
            <w:tcW w:w="2268" w:type="dxa"/>
          </w:tcPr>
          <w:p w14:paraId="3AA6F604" w14:textId="77777777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Est conscient des autres repas de la journée.</w:t>
            </w:r>
          </w:p>
        </w:tc>
        <w:tc>
          <w:tcPr>
            <w:tcW w:w="2268" w:type="dxa"/>
          </w:tcPr>
          <w:p w14:paraId="3238C9BA" w14:textId="096B30FB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  <w:r w:rsidR="007D08AB">
              <w:rPr>
                <w:lang w:val="fr-CA"/>
              </w:rPr>
              <w:t xml:space="preserve">, mais ne les situent pas dans l’espace-temps. </w:t>
            </w:r>
          </w:p>
        </w:tc>
        <w:tc>
          <w:tcPr>
            <w:tcW w:w="2269" w:type="dxa"/>
          </w:tcPr>
          <w:p w14:paraId="479FA8FB" w14:textId="77777777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32278CD" w14:textId="6D031FCC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Plus ou moins. </w:t>
            </w:r>
          </w:p>
        </w:tc>
      </w:tr>
      <w:tr w:rsidR="00BD4DBC" w:rsidRPr="000E7A39" w14:paraId="3662A36B" w14:textId="77777777" w:rsidTr="00F1793A">
        <w:trPr>
          <w:trHeight w:val="946"/>
        </w:trPr>
        <w:tc>
          <w:tcPr>
            <w:tcW w:w="2268" w:type="dxa"/>
          </w:tcPr>
          <w:p w14:paraId="365761A9" w14:textId="77777777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Différencie un repas d’une collation ou d’un dessert.</w:t>
            </w:r>
          </w:p>
        </w:tc>
        <w:tc>
          <w:tcPr>
            <w:tcW w:w="2268" w:type="dxa"/>
          </w:tcPr>
          <w:p w14:paraId="514A6609" w14:textId="5C14BF2F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2E3958B6" w14:textId="51FBA4ED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690D181B" w14:textId="57B7CEB7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Plus ou moins</w:t>
            </w:r>
          </w:p>
        </w:tc>
      </w:tr>
      <w:tr w:rsidR="00BD4DBC" w:rsidRPr="000E7A39" w14:paraId="37BBBBB2" w14:textId="77777777" w:rsidTr="00F1793A">
        <w:trPr>
          <w:trHeight w:val="1004"/>
        </w:trPr>
        <w:tc>
          <w:tcPr>
            <w:tcW w:w="2268" w:type="dxa"/>
          </w:tcPr>
          <w:p w14:paraId="01241106" w14:textId="23217A0E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>Se repèr</w:t>
            </w:r>
            <w:r w:rsidR="00510EB2">
              <w:rPr>
                <w:lang w:val="fr-CA"/>
              </w:rPr>
              <w:t>e</w:t>
            </w:r>
            <w:r>
              <w:rPr>
                <w:lang w:val="fr-CA"/>
              </w:rPr>
              <w:t xml:space="preserve"> dans la journée (matin, midi, après-midi).</w:t>
            </w:r>
          </w:p>
        </w:tc>
        <w:tc>
          <w:tcPr>
            <w:tcW w:w="2268" w:type="dxa"/>
          </w:tcPr>
          <w:p w14:paraId="5FADBBCA" w14:textId="6069DC50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Plus ou moins</w:t>
            </w:r>
          </w:p>
        </w:tc>
        <w:tc>
          <w:tcPr>
            <w:tcW w:w="2269" w:type="dxa"/>
          </w:tcPr>
          <w:p w14:paraId="270A1F75" w14:textId="476623D2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4A65A019" w14:textId="43B1B68C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BD4DBC" w:rsidRPr="000E7A39" w14:paraId="65232306" w14:textId="77777777" w:rsidTr="00F1793A">
        <w:trPr>
          <w:trHeight w:val="946"/>
        </w:trPr>
        <w:tc>
          <w:tcPr>
            <w:tcW w:w="2268" w:type="dxa"/>
          </w:tcPr>
          <w:p w14:paraId="381C629F" w14:textId="77777777" w:rsidR="00BD4DBC" w:rsidRPr="000E7A39" w:rsidRDefault="00BD4DBC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S’assurent d’avoir des collations pour l’après-midi. </w:t>
            </w:r>
          </w:p>
        </w:tc>
        <w:tc>
          <w:tcPr>
            <w:tcW w:w="2268" w:type="dxa"/>
          </w:tcPr>
          <w:p w14:paraId="34004820" w14:textId="5FCB508B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Plus ou moins</w:t>
            </w:r>
          </w:p>
        </w:tc>
        <w:tc>
          <w:tcPr>
            <w:tcW w:w="2269" w:type="dxa"/>
          </w:tcPr>
          <w:p w14:paraId="09DBCFB7" w14:textId="154DBFE8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0BC5C06" w14:textId="19D27D35" w:rsidR="00BD4DBC" w:rsidRPr="000E7A39" w:rsidRDefault="007D08AB" w:rsidP="00F1793A">
            <w:pPr>
              <w:rPr>
                <w:lang w:val="fr-CA"/>
              </w:rPr>
            </w:pPr>
            <w:r>
              <w:rPr>
                <w:lang w:val="fr-CA"/>
              </w:rPr>
              <w:t xml:space="preserve">Non </w:t>
            </w:r>
          </w:p>
        </w:tc>
      </w:tr>
    </w:tbl>
    <w:p w14:paraId="10039D03" w14:textId="77777777" w:rsidR="00BD4DBC" w:rsidRPr="000E7A39" w:rsidRDefault="00BD4DBC" w:rsidP="00BD4DBC">
      <w:pPr>
        <w:rPr>
          <w:lang w:val="fr-CA"/>
        </w:rPr>
      </w:pPr>
    </w:p>
    <w:p w14:paraId="6BAA5086" w14:textId="0ED65548" w:rsidR="00BD4DBC" w:rsidRDefault="00BD4DBC">
      <w:pPr>
        <w:rPr>
          <w:lang w:val="fr-CA"/>
        </w:rPr>
      </w:pPr>
    </w:p>
    <w:tbl>
      <w:tblPr>
        <w:tblStyle w:val="TableGrid"/>
        <w:tblpPr w:leftFromText="180" w:rightFromText="180" w:horzAnchor="margin" w:tblpXSpec="center" w:tblpY="39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9"/>
      </w:tblGrid>
      <w:tr w:rsidR="00C251D3" w14:paraId="55F677CB" w14:textId="77777777" w:rsidTr="00C251D3">
        <w:trPr>
          <w:trHeight w:val="1004"/>
        </w:trPr>
        <w:tc>
          <w:tcPr>
            <w:tcW w:w="2268" w:type="dxa"/>
          </w:tcPr>
          <w:p w14:paraId="3B98F1CB" w14:textId="77777777" w:rsidR="00C251D3" w:rsidRDefault="00C251D3" w:rsidP="00C251D3"/>
        </w:tc>
        <w:tc>
          <w:tcPr>
            <w:tcW w:w="2268" w:type="dxa"/>
            <w:vAlign w:val="center"/>
          </w:tcPr>
          <w:p w14:paraId="7580D25B" w14:textId="06B7A4D0" w:rsidR="00C251D3" w:rsidRDefault="00C251D3" w:rsidP="00C251D3">
            <w:pPr>
              <w:jc w:val="center"/>
            </w:pPr>
            <w:r>
              <w:t>10</w:t>
            </w:r>
          </w:p>
        </w:tc>
        <w:tc>
          <w:tcPr>
            <w:tcW w:w="2269" w:type="dxa"/>
            <w:vAlign w:val="center"/>
          </w:tcPr>
          <w:p w14:paraId="6A12F68D" w14:textId="0D44DF09" w:rsidR="00C251D3" w:rsidRDefault="00C251D3" w:rsidP="00C251D3">
            <w:pPr>
              <w:jc w:val="center"/>
            </w:pPr>
            <w:r>
              <w:t>11</w:t>
            </w:r>
          </w:p>
        </w:tc>
      </w:tr>
      <w:tr w:rsidR="00C251D3" w:rsidRPr="000E7A39" w14:paraId="01B0560B" w14:textId="77777777" w:rsidTr="00C251D3">
        <w:trPr>
          <w:trHeight w:val="946"/>
        </w:trPr>
        <w:tc>
          <w:tcPr>
            <w:tcW w:w="2268" w:type="dxa"/>
          </w:tcPr>
          <w:p w14:paraId="6B5E7917" w14:textId="77777777" w:rsidR="00C251D3" w:rsidRPr="000E7A39" w:rsidRDefault="00C251D3" w:rsidP="00C251D3">
            <w:pPr>
              <w:rPr>
                <w:lang w:val="fr-CA"/>
              </w:rPr>
            </w:pPr>
            <w:r w:rsidRPr="000E7A39">
              <w:rPr>
                <w:lang w:val="fr-CA"/>
              </w:rPr>
              <w:t>Verbalise son sentiment de faim</w:t>
            </w:r>
            <w:r>
              <w:rPr>
                <w:lang w:val="fr-CA"/>
              </w:rPr>
              <w:t>.</w:t>
            </w:r>
          </w:p>
        </w:tc>
        <w:tc>
          <w:tcPr>
            <w:tcW w:w="2268" w:type="dxa"/>
          </w:tcPr>
          <w:p w14:paraId="22585919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325EE3BB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C251D3" w:rsidRPr="000E7A39" w14:paraId="6DE37C06" w14:textId="77777777" w:rsidTr="00C251D3">
        <w:trPr>
          <w:trHeight w:val="1004"/>
        </w:trPr>
        <w:tc>
          <w:tcPr>
            <w:tcW w:w="2268" w:type="dxa"/>
          </w:tcPr>
          <w:p w14:paraId="64E1A5B5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Verbalise son sentiment de satiété.</w:t>
            </w:r>
          </w:p>
        </w:tc>
        <w:tc>
          <w:tcPr>
            <w:tcW w:w="2268" w:type="dxa"/>
          </w:tcPr>
          <w:p w14:paraId="3F9EF60F" w14:textId="4E78A1E3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 xml:space="preserve">Non, si on lui demande il nous dira qu’il a encore faim. Cela lui arrive de nous dire qu’il a « mal au ventre » après les repas. </w:t>
            </w:r>
          </w:p>
        </w:tc>
        <w:tc>
          <w:tcPr>
            <w:tcW w:w="2269" w:type="dxa"/>
          </w:tcPr>
          <w:p w14:paraId="50527E1B" w14:textId="3C5C9268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  <w:r>
              <w:rPr>
                <w:lang w:val="fr-CA"/>
              </w:rPr>
              <w:t>, mais parfois pour aller jouer plus rapidement.</w:t>
            </w:r>
          </w:p>
        </w:tc>
      </w:tr>
      <w:tr w:rsidR="00C251D3" w:rsidRPr="000E7A39" w14:paraId="146294AF" w14:textId="77777777" w:rsidTr="00C251D3">
        <w:trPr>
          <w:trHeight w:val="1004"/>
        </w:trPr>
        <w:tc>
          <w:tcPr>
            <w:tcW w:w="2268" w:type="dxa"/>
          </w:tcPr>
          <w:p w14:paraId="4B19E27F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Est conscient des autres repas de la journée.</w:t>
            </w:r>
          </w:p>
        </w:tc>
        <w:tc>
          <w:tcPr>
            <w:tcW w:w="2268" w:type="dxa"/>
          </w:tcPr>
          <w:p w14:paraId="3B1306C4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63F764DE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C251D3" w:rsidRPr="000E7A39" w14:paraId="2DC44F69" w14:textId="77777777" w:rsidTr="00C251D3">
        <w:trPr>
          <w:trHeight w:val="946"/>
        </w:trPr>
        <w:tc>
          <w:tcPr>
            <w:tcW w:w="2268" w:type="dxa"/>
          </w:tcPr>
          <w:p w14:paraId="24EEC0F0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Différencie un repas d’une collation ou d’un dessert.</w:t>
            </w:r>
          </w:p>
        </w:tc>
        <w:tc>
          <w:tcPr>
            <w:tcW w:w="2268" w:type="dxa"/>
          </w:tcPr>
          <w:p w14:paraId="766C75F9" w14:textId="6A48F466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39F6D9E7" w14:textId="39B29DBE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C251D3" w:rsidRPr="000E7A39" w14:paraId="673674D5" w14:textId="77777777" w:rsidTr="00C251D3">
        <w:trPr>
          <w:trHeight w:val="1004"/>
        </w:trPr>
        <w:tc>
          <w:tcPr>
            <w:tcW w:w="2268" w:type="dxa"/>
          </w:tcPr>
          <w:p w14:paraId="5F273C18" w14:textId="1ADE4C54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Se repère dans la journée (matin, midi, après-midi).</w:t>
            </w:r>
          </w:p>
        </w:tc>
        <w:tc>
          <w:tcPr>
            <w:tcW w:w="2268" w:type="dxa"/>
          </w:tcPr>
          <w:p w14:paraId="7F395376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2269" w:type="dxa"/>
          </w:tcPr>
          <w:p w14:paraId="5543C18A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C251D3" w:rsidRPr="000E7A39" w14:paraId="56E0D5FA" w14:textId="77777777" w:rsidTr="00C251D3">
        <w:trPr>
          <w:trHeight w:val="946"/>
        </w:trPr>
        <w:tc>
          <w:tcPr>
            <w:tcW w:w="2268" w:type="dxa"/>
          </w:tcPr>
          <w:p w14:paraId="2F2D0C49" w14:textId="77777777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 xml:space="preserve">S’assurent d’avoir des collations pour l’après-midi. </w:t>
            </w:r>
          </w:p>
        </w:tc>
        <w:tc>
          <w:tcPr>
            <w:tcW w:w="2268" w:type="dxa"/>
          </w:tcPr>
          <w:p w14:paraId="6E3D1E7D" w14:textId="67553FA5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 xml:space="preserve">Oui. </w:t>
            </w:r>
            <w:r>
              <w:rPr>
                <w:lang w:val="fr-CA"/>
              </w:rPr>
              <w:t>Moins évident en début d’année, mais</w:t>
            </w:r>
            <w:r w:rsidR="00510EB2">
              <w:rPr>
                <w:lang w:val="fr-CA"/>
              </w:rPr>
              <w:t>,</w:t>
            </w:r>
            <w:r>
              <w:rPr>
                <w:lang w:val="fr-CA"/>
              </w:rPr>
              <w:t xml:space="preserve"> maintenant il s’assure d’avoir quelque chose en après-midi. </w:t>
            </w:r>
          </w:p>
        </w:tc>
        <w:tc>
          <w:tcPr>
            <w:tcW w:w="2269" w:type="dxa"/>
          </w:tcPr>
          <w:p w14:paraId="39C796AC" w14:textId="6D63D06F" w:rsidR="00C251D3" w:rsidRPr="000E7A39" w:rsidRDefault="00C251D3" w:rsidP="00C251D3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</w:tbl>
    <w:p w14:paraId="0A7DB7F5" w14:textId="77777777" w:rsidR="007D08AB" w:rsidRPr="000E7A39" w:rsidRDefault="007D08AB" w:rsidP="007D08AB">
      <w:pPr>
        <w:rPr>
          <w:lang w:val="fr-CA"/>
        </w:rPr>
      </w:pPr>
    </w:p>
    <w:p w14:paraId="4F925378" w14:textId="77777777" w:rsidR="007D08AB" w:rsidRPr="000E7A39" w:rsidRDefault="007D08AB">
      <w:pPr>
        <w:rPr>
          <w:lang w:val="fr-CA"/>
        </w:rPr>
      </w:pPr>
    </w:p>
    <w:sectPr w:rsidR="007D08AB" w:rsidRPr="000E7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9"/>
    <w:rsid w:val="000E7A39"/>
    <w:rsid w:val="001744FC"/>
    <w:rsid w:val="0018268F"/>
    <w:rsid w:val="0033124C"/>
    <w:rsid w:val="00510EB2"/>
    <w:rsid w:val="00620D23"/>
    <w:rsid w:val="007D08AB"/>
    <w:rsid w:val="0088695F"/>
    <w:rsid w:val="00BD4DBC"/>
    <w:rsid w:val="00BE34E7"/>
    <w:rsid w:val="00C251D3"/>
    <w:rsid w:val="00CD7309"/>
    <w:rsid w:val="00D51176"/>
    <w:rsid w:val="00F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8D5C"/>
  <w15:chartTrackingRefBased/>
  <w15:docId w15:val="{C48D0310-2056-2E4B-97CC-8527C1D1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Kelley</dc:creator>
  <cp:keywords/>
  <dc:description/>
  <cp:lastModifiedBy>Jesse Kelley</cp:lastModifiedBy>
  <cp:revision>3</cp:revision>
  <dcterms:created xsi:type="dcterms:W3CDTF">2022-01-19T16:00:00Z</dcterms:created>
  <dcterms:modified xsi:type="dcterms:W3CDTF">2022-01-19T17:02:00Z</dcterms:modified>
</cp:coreProperties>
</file>